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1531A" w14:textId="461BA8E5" w:rsidR="00E04B39" w:rsidRDefault="00DE3AA4" w:rsidP="00DE3AA4">
      <w:pPr>
        <w:spacing w:before="3"/>
        <w:rPr>
          <w:b/>
        </w:rPr>
      </w:pPr>
      <w:r>
        <w:rPr>
          <w:b/>
        </w:rPr>
        <w:t>SET I</w:t>
      </w:r>
    </w:p>
    <w:tbl>
      <w:tblPr>
        <w:tblpPr w:leftFromText="180" w:rightFromText="180" w:vertAnchor="text" w:horzAnchor="margin" w:tblpXSpec="center" w:tblpY="211"/>
        <w:tblW w:w="9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DE3AA4" w14:paraId="2842C7F9" w14:textId="77777777" w:rsidTr="00642869">
        <w:trPr>
          <w:trHeight w:val="257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79B34BB" w14:textId="77777777" w:rsidR="00DE3AA4" w:rsidRDefault="00DE3AA4" w:rsidP="00642869">
            <w:pPr>
              <w:pStyle w:val="TableParagraph"/>
              <w:spacing w:line="237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Kerala</w:t>
            </w:r>
          </w:p>
        </w:tc>
      </w:tr>
      <w:tr w:rsidR="00DE3AA4" w14:paraId="3325D909" w14:textId="77777777" w:rsidTr="00642869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24FE58D3" w14:textId="77777777" w:rsidR="00DE3AA4" w:rsidRDefault="00DE3AA4" w:rsidP="00642869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Geography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4CA2676D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0D669319" w14:textId="77777777" w:rsidR="00DE3AA4" w:rsidRDefault="00DE3AA4" w:rsidP="00642869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Hour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Minutes (90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Mins.)</w:t>
            </w:r>
          </w:p>
        </w:tc>
      </w:tr>
      <w:tr w:rsidR="00DE3AA4" w14:paraId="4FBD91DC" w14:textId="77777777" w:rsidTr="00642869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4E03F587" w14:textId="77777777" w:rsidR="00DE3AA4" w:rsidRDefault="00DE3AA4" w:rsidP="00642869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 UK1DSCGGY104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08EF0BEC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5A901F9" w14:textId="77777777" w:rsidR="00DE3AA4" w:rsidRDefault="00DE3AA4" w:rsidP="00642869">
            <w:pPr>
              <w:pStyle w:val="TableParagraph"/>
              <w:spacing w:line="231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Marks: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42</w:t>
            </w:r>
          </w:p>
        </w:tc>
      </w:tr>
      <w:tr w:rsidR="00DE3AA4" w14:paraId="5195F6C6" w14:textId="77777777" w:rsidTr="00642869">
        <w:trPr>
          <w:trHeight w:val="251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36918E0C" w14:textId="77777777" w:rsidR="00DE3AA4" w:rsidRDefault="00DE3AA4" w:rsidP="00642869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-6"/>
                <w:sz w:val="24"/>
              </w:rPr>
              <w:t xml:space="preserve"> </w:t>
            </w:r>
            <w:r w:rsidRPr="00D6439F">
              <w:rPr>
                <w:b/>
                <w:bCs/>
                <w:spacing w:val="-6"/>
                <w:sz w:val="24"/>
              </w:rPr>
              <w:t>Geography of Tourism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09033622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B406CAC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</w:tr>
      <w:tr w:rsidR="00DE3AA4" w14:paraId="26FB9838" w14:textId="77777777" w:rsidTr="00642869">
        <w:trPr>
          <w:trHeight w:val="248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128E02D" w14:textId="77777777" w:rsidR="00DE3AA4" w:rsidRDefault="00DE3AA4" w:rsidP="00642869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DSC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182CD473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0ADEF8CD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</w:tr>
      <w:tr w:rsidR="00DE3AA4" w14:paraId="66955E6F" w14:textId="77777777" w:rsidTr="00642869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1D0B5FF8" w14:textId="77777777" w:rsidR="00DE3AA4" w:rsidRDefault="00DE3AA4" w:rsidP="00642869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86D7117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9986631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</w:tr>
      <w:tr w:rsidR="00DE3AA4" w14:paraId="3782043F" w14:textId="77777777" w:rsidTr="00642869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B54B31A" w14:textId="77777777" w:rsidR="00DE3AA4" w:rsidRDefault="00DE3AA4" w:rsidP="00642869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4B6799B4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60805D23" w14:textId="77777777" w:rsidR="00DE3AA4" w:rsidRDefault="00DE3AA4" w:rsidP="00642869">
            <w:pPr>
              <w:pStyle w:val="TableParagraph"/>
              <w:rPr>
                <w:sz w:val="18"/>
              </w:rPr>
            </w:pPr>
          </w:p>
        </w:tc>
      </w:tr>
      <w:tr w:rsidR="00DE3AA4" w14:paraId="6FB50F25" w14:textId="77777777" w:rsidTr="00642869">
        <w:trPr>
          <w:trHeight w:val="527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11E9BA62" w14:textId="0D966418" w:rsidR="00DE3AA4" w:rsidRDefault="00DE3AA4" w:rsidP="00642869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 w:rsidR="00D6439F">
              <w:rPr>
                <w:w w:val="90"/>
                <w:sz w:val="24"/>
              </w:rPr>
              <w:t>4</w:t>
            </w:r>
            <w:r>
              <w:rPr>
                <w:w w:val="90"/>
                <w:sz w:val="24"/>
              </w:rPr>
              <w:t>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  <w:r w:rsidR="00D6439F">
              <w:rPr>
                <w:spacing w:val="-2"/>
                <w:w w:val="90"/>
                <w:sz w:val="24"/>
              </w:rPr>
              <w:t xml:space="preserve"> </w:t>
            </w:r>
          </w:p>
          <w:p w14:paraId="4E9FFEBE" w14:textId="66630B61" w:rsidR="00DE3AA4" w:rsidRDefault="00DE3AA4" w:rsidP="00642869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2"/>
                <w:w w:val="90"/>
                <w:sz w:val="24"/>
              </w:rPr>
              <w:t xml:space="preserve"> 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6AFCA141" w14:textId="77777777" w:rsidR="00DE3AA4" w:rsidRDefault="00DE3AA4" w:rsidP="00642869">
            <w:pPr>
              <w:pStyle w:val="TableParagraph"/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8C31978" w14:textId="77777777" w:rsidR="00DE3AA4" w:rsidRDefault="00DE3AA4" w:rsidP="00642869">
            <w:pPr>
              <w:pStyle w:val="TableParagraph"/>
            </w:pPr>
          </w:p>
        </w:tc>
      </w:tr>
    </w:tbl>
    <w:p w14:paraId="01201A3D" w14:textId="77777777" w:rsidR="00DE3AA4" w:rsidRPr="00E04B39" w:rsidRDefault="00DE3AA4" w:rsidP="00E04B39">
      <w:pPr>
        <w:spacing w:before="3"/>
        <w:jc w:val="center"/>
        <w:rPr>
          <w:b/>
        </w:rPr>
      </w:pPr>
    </w:p>
    <w:p w14:paraId="673CD47F" w14:textId="77777777" w:rsidR="00E04B39" w:rsidRDefault="00E04B39" w:rsidP="00E04B39">
      <w:pPr>
        <w:spacing w:before="3"/>
        <w:jc w:val="center"/>
      </w:pPr>
      <w:r w:rsidRPr="00E04B39">
        <w:t>Part A. 6 Marks. Time: 6 Minutes</w:t>
      </w:r>
    </w:p>
    <w:p w14:paraId="556DCB02" w14:textId="1D7D33E7" w:rsidR="00E04B39" w:rsidRPr="00E04B39" w:rsidRDefault="00E04B39" w:rsidP="00E04B39">
      <w:pPr>
        <w:spacing w:before="3"/>
        <w:jc w:val="center"/>
      </w:pPr>
      <w:r w:rsidRPr="00E04B39">
        <w:t xml:space="preserve"> Objective Type. 1 Mark Each. Answer All Questions</w:t>
      </w:r>
    </w:p>
    <w:p w14:paraId="7011FF43" w14:textId="77777777" w:rsidR="00E04B39" w:rsidRPr="00E04B39" w:rsidRDefault="00E04B39" w:rsidP="00E04B39">
      <w:pPr>
        <w:spacing w:before="3"/>
        <w:jc w:val="center"/>
      </w:pPr>
      <w:r w:rsidRPr="00E04B39">
        <w:t>(Cognitive Level: Remember/Understand)</w:t>
      </w:r>
    </w:p>
    <w:p w14:paraId="21CF94E8" w14:textId="77777777" w:rsidR="00E04B39" w:rsidRDefault="00E04B39" w:rsidP="00E04B39">
      <w:pPr>
        <w:spacing w:before="3"/>
        <w:jc w:val="center"/>
      </w:pPr>
    </w:p>
    <w:tbl>
      <w:tblPr>
        <w:tblW w:w="9628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4"/>
        <w:gridCol w:w="1702"/>
      </w:tblGrid>
      <w:tr w:rsidR="0024355C" w14:paraId="45712C14" w14:textId="77777777" w:rsidTr="004C187A">
        <w:trPr>
          <w:trHeight w:val="480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6906F22F" w14:textId="77777777" w:rsidR="0024355C" w:rsidRDefault="0024355C" w:rsidP="004C187A">
            <w:pPr>
              <w:pStyle w:val="TableParagraph"/>
              <w:spacing w:line="227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4A85D62E" w14:textId="77777777" w:rsidR="0024355C" w:rsidRDefault="0024355C" w:rsidP="004C187A">
            <w:pPr>
              <w:pStyle w:val="TableParagraph"/>
              <w:spacing w:line="234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B768C23" w14:textId="77777777" w:rsidR="0024355C" w:rsidRDefault="0024355C" w:rsidP="004C187A">
            <w:pPr>
              <w:pStyle w:val="TableParagraph"/>
              <w:spacing w:before="115"/>
              <w:ind w:left="905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DEAE3FE" w14:textId="77777777" w:rsidR="0024355C" w:rsidRDefault="0024355C" w:rsidP="004C187A">
            <w:pPr>
              <w:pStyle w:val="TableParagraph"/>
              <w:spacing w:line="228" w:lineRule="exact"/>
              <w:ind w:left="54" w:right="20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173979D7" w14:textId="77777777" w:rsidR="0024355C" w:rsidRDefault="0024355C" w:rsidP="004C187A">
            <w:pPr>
              <w:pStyle w:val="TableParagraph"/>
              <w:spacing w:line="233" w:lineRule="exact"/>
              <w:ind w:left="54" w:right="20"/>
              <w:jc w:val="center"/>
              <w:rPr>
                <w:b/>
              </w:rPr>
            </w:pPr>
            <w:r>
              <w:rPr>
                <w:b/>
                <w:spacing w:val="-4"/>
              </w:rPr>
              <w:t>Level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303FC88" w14:textId="77777777" w:rsidR="0024355C" w:rsidRDefault="0024355C" w:rsidP="004C187A">
            <w:pPr>
              <w:pStyle w:val="TableParagraph"/>
              <w:spacing w:line="233" w:lineRule="exact"/>
              <w:ind w:lef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1AFBB591" w14:textId="77777777" w:rsidR="0024355C" w:rsidRDefault="0024355C" w:rsidP="004C187A">
            <w:pPr>
              <w:pStyle w:val="TableParagraph"/>
              <w:spacing w:line="228" w:lineRule="exact"/>
              <w:ind w:left="29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(CO)</w:t>
            </w:r>
          </w:p>
        </w:tc>
      </w:tr>
      <w:tr w:rsidR="005D31D2" w14:paraId="6ECA046D" w14:textId="77777777" w:rsidTr="004C187A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1CFBE6E" w14:textId="5C0E826C" w:rsidR="005D31D2" w:rsidRDefault="00E409A7" w:rsidP="004C187A">
            <w:pPr>
              <w:pStyle w:val="TableParagraph"/>
              <w:spacing w:line="265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9C94C38" w14:textId="77777777" w:rsidR="005D31D2" w:rsidRDefault="005D31D2" w:rsidP="004C18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Define a scale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A7DB40C" w14:textId="77777777" w:rsidR="005D31D2" w:rsidRDefault="005D31D2" w:rsidP="00E409A7">
            <w:pPr>
              <w:pStyle w:val="TableParagraph"/>
              <w:spacing w:line="250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370F093" w14:textId="07EDDC5E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6E4DF4">
              <w:rPr>
                <w:sz w:val="20"/>
              </w:rPr>
              <w:t>CO1</w:t>
            </w:r>
          </w:p>
        </w:tc>
      </w:tr>
      <w:tr w:rsidR="005D31D2" w14:paraId="703ED258" w14:textId="77777777" w:rsidTr="004C187A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5718BF4F" w14:textId="35FC7219" w:rsidR="005D31D2" w:rsidRDefault="00E409A7" w:rsidP="004C187A">
            <w:pPr>
              <w:pStyle w:val="TableParagraph"/>
              <w:spacing w:line="265" w:lineRule="exact"/>
              <w:ind w:left="131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B702153" w14:textId="77777777" w:rsidR="005D31D2" w:rsidRDefault="005D31D2" w:rsidP="004C18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</w:t>
            </w:r>
            <w:r w:rsidRPr="00923A61">
              <w:rPr>
                <w:sz w:val="20"/>
              </w:rPr>
              <w:t>ourism involving residents of one country traveling within their own country</w:t>
            </w:r>
            <w:r>
              <w:rPr>
                <w:sz w:val="20"/>
              </w:rPr>
              <w:t xml:space="preserve"> is termed as ______________.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7BB4F02" w14:textId="77777777" w:rsidR="005D31D2" w:rsidRDefault="005D31D2" w:rsidP="00E409A7">
            <w:pPr>
              <w:pStyle w:val="TableParagraph"/>
              <w:spacing w:line="250" w:lineRule="exact"/>
              <w:ind w:left="54" w:right="4"/>
              <w:jc w:val="center"/>
              <w:rPr>
                <w:spacing w:val="-2"/>
              </w:rPr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77D2E241" w14:textId="4B2BC8CE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6E4DF4">
              <w:rPr>
                <w:sz w:val="20"/>
              </w:rPr>
              <w:t>CO1</w:t>
            </w:r>
          </w:p>
        </w:tc>
      </w:tr>
      <w:tr w:rsidR="005D31D2" w14:paraId="7BF52AE4" w14:textId="77777777" w:rsidTr="004C187A">
        <w:trPr>
          <w:trHeight w:val="552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2B434C0E" w14:textId="0EBB6C9D" w:rsidR="005D31D2" w:rsidRDefault="00E409A7" w:rsidP="004C187A">
            <w:pPr>
              <w:pStyle w:val="TableParagraph"/>
              <w:spacing w:line="265" w:lineRule="exact"/>
              <w:ind w:left="131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1DED2E3" w14:textId="576C5F19" w:rsidR="005D31D2" w:rsidRDefault="004529B5" w:rsidP="004C18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 h</w:t>
            </w:r>
            <w:r w:rsidR="005D31D2" w:rsidRPr="00696E1F">
              <w:rPr>
                <w:sz w:val="20"/>
              </w:rPr>
              <w:t xml:space="preserve">otel </w:t>
            </w:r>
            <w:r w:rsidR="005D31D2">
              <w:rPr>
                <w:sz w:val="20"/>
              </w:rPr>
              <w:t xml:space="preserve">that </w:t>
            </w:r>
            <w:r>
              <w:rPr>
                <w:sz w:val="20"/>
              </w:rPr>
              <w:t>is</w:t>
            </w:r>
            <w:r w:rsidR="005D31D2">
              <w:rPr>
                <w:sz w:val="20"/>
              </w:rPr>
              <w:t xml:space="preserve"> </w:t>
            </w:r>
            <w:r w:rsidR="005D31D2" w:rsidRPr="00696E1F">
              <w:rPr>
                <w:sz w:val="20"/>
              </w:rPr>
              <w:t xml:space="preserve">developed in Japan that features many small bed-sized rooms known as </w:t>
            </w:r>
            <w:r w:rsidR="005D31D2">
              <w:rPr>
                <w:sz w:val="20"/>
              </w:rPr>
              <w:t>______________.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C4CFDF8" w14:textId="4341CD86" w:rsidR="005D31D2" w:rsidRDefault="005D31D2" w:rsidP="00E409A7">
            <w:pPr>
              <w:pStyle w:val="TableParagraph"/>
              <w:spacing w:line="250" w:lineRule="exact"/>
              <w:ind w:left="54" w:right="4"/>
              <w:jc w:val="center"/>
              <w:rPr>
                <w:spacing w:val="-2"/>
              </w:rPr>
            </w:pPr>
            <w:r w:rsidRPr="001E4B41"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0B7F315" w14:textId="6C3D8F7E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7B0548">
              <w:rPr>
                <w:sz w:val="20"/>
              </w:rPr>
              <w:t>CO2</w:t>
            </w:r>
          </w:p>
        </w:tc>
      </w:tr>
      <w:tr w:rsidR="005873B9" w14:paraId="0666EBF3" w14:textId="77777777" w:rsidTr="004C187A">
        <w:trPr>
          <w:trHeight w:val="552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6E2C0AA" w14:textId="731CEDDC" w:rsidR="005873B9" w:rsidRDefault="00E409A7" w:rsidP="004C187A">
            <w:pPr>
              <w:pStyle w:val="TableParagraph"/>
              <w:spacing w:line="265" w:lineRule="exact"/>
              <w:ind w:left="131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405EC8F" w14:textId="20681760" w:rsidR="005873B9" w:rsidRPr="0002217D" w:rsidRDefault="005873B9" w:rsidP="008A5EC4">
            <w:pPr>
              <w:pStyle w:val="TableParagraph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A</w:t>
            </w:r>
            <w:r w:rsidRPr="0002217D">
              <w:rPr>
                <w:spacing w:val="-5"/>
                <w:sz w:val="20"/>
                <w:szCs w:val="20"/>
              </w:rPr>
              <w:t>n official mark or piece of paper</w:t>
            </w:r>
            <w:r>
              <w:rPr>
                <w:spacing w:val="-5"/>
                <w:sz w:val="20"/>
                <w:szCs w:val="20"/>
              </w:rPr>
              <w:t xml:space="preserve"> that </w:t>
            </w:r>
            <w:r w:rsidRPr="0002217D">
              <w:rPr>
                <w:spacing w:val="-5"/>
                <w:sz w:val="20"/>
                <w:szCs w:val="20"/>
              </w:rPr>
              <w:t>permit</w:t>
            </w:r>
            <w:r w:rsidR="004529B5">
              <w:rPr>
                <w:spacing w:val="-5"/>
                <w:sz w:val="20"/>
                <w:szCs w:val="20"/>
              </w:rPr>
              <w:t>s</w:t>
            </w:r>
            <w:r>
              <w:rPr>
                <w:spacing w:val="-5"/>
                <w:sz w:val="20"/>
                <w:szCs w:val="20"/>
              </w:rPr>
              <w:t xml:space="preserve"> a person</w:t>
            </w:r>
            <w:r w:rsidRPr="0002217D">
              <w:rPr>
                <w:spacing w:val="-5"/>
                <w:sz w:val="20"/>
                <w:szCs w:val="20"/>
              </w:rPr>
              <w:t xml:space="preserve"> to enter a specific country</w:t>
            </w:r>
            <w:r>
              <w:rPr>
                <w:spacing w:val="-5"/>
                <w:sz w:val="20"/>
                <w:szCs w:val="20"/>
              </w:rPr>
              <w:t xml:space="preserve"> is termed as ___________.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25109A2" w14:textId="55721FD2" w:rsidR="005873B9" w:rsidRDefault="005873B9" w:rsidP="00E409A7">
            <w:pPr>
              <w:pStyle w:val="TableParagraph"/>
              <w:spacing w:line="250" w:lineRule="exact"/>
              <w:ind w:left="54" w:right="4"/>
              <w:jc w:val="center"/>
              <w:rPr>
                <w:spacing w:val="-2"/>
              </w:rPr>
            </w:pPr>
            <w:r w:rsidRPr="00676CA4"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69EB63F7" w14:textId="2EA209DA" w:rsidR="005873B9" w:rsidRDefault="005D31D2" w:rsidP="00E409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CO3</w:t>
            </w:r>
          </w:p>
        </w:tc>
      </w:tr>
      <w:tr w:rsidR="005D31D2" w14:paraId="75E089D6" w14:textId="77777777" w:rsidTr="00155F8B">
        <w:trPr>
          <w:trHeight w:val="417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14E26999" w14:textId="77110386" w:rsidR="005D31D2" w:rsidRDefault="00E409A7" w:rsidP="004C187A">
            <w:pPr>
              <w:pStyle w:val="TableParagraph"/>
              <w:spacing w:line="265" w:lineRule="exact"/>
              <w:ind w:left="131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CF9D4D1" w14:textId="73891F24" w:rsidR="005D31D2" w:rsidRDefault="005D31D2" w:rsidP="008A5EC4">
            <w:pPr>
              <w:pStyle w:val="TableParagraph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 xml:space="preserve">What do </w:t>
            </w:r>
            <w:proofErr w:type="gramStart"/>
            <w:r>
              <w:rPr>
                <w:spacing w:val="-5"/>
                <w:sz w:val="20"/>
                <w:szCs w:val="20"/>
              </w:rPr>
              <w:t xml:space="preserve">you </w:t>
            </w:r>
            <w:r w:rsidR="00BA415B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mean</w:t>
            </w:r>
            <w:proofErr w:type="gramEnd"/>
            <w:r>
              <w:rPr>
                <w:spacing w:val="-5"/>
                <w:sz w:val="20"/>
                <w:szCs w:val="20"/>
              </w:rPr>
              <w:t xml:space="preserve"> by a Tour itinerary?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76645A5" w14:textId="5E0DFCE6" w:rsidR="005D31D2" w:rsidRDefault="004332EE" w:rsidP="00E409A7">
            <w:pPr>
              <w:pStyle w:val="TableParagraph"/>
              <w:spacing w:line="250" w:lineRule="exact"/>
              <w:ind w:left="54" w:right="4"/>
              <w:jc w:val="center"/>
              <w:rPr>
                <w:spacing w:val="-2"/>
              </w:rPr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98A9E1D" w14:textId="651563F1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6B3F59">
              <w:rPr>
                <w:sz w:val="20"/>
              </w:rPr>
              <w:t>CO3</w:t>
            </w:r>
          </w:p>
        </w:tc>
      </w:tr>
      <w:tr w:rsidR="005D31D2" w14:paraId="6E3E96E9" w14:textId="77777777" w:rsidTr="004C187A">
        <w:trPr>
          <w:trHeight w:val="552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6522C42" w14:textId="4283756E" w:rsidR="005D31D2" w:rsidRDefault="00E409A7" w:rsidP="004C187A">
            <w:pPr>
              <w:pStyle w:val="TableParagraph"/>
              <w:spacing w:line="265" w:lineRule="exact"/>
              <w:ind w:left="131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978BAA5" w14:textId="55D27113" w:rsidR="005D31D2" w:rsidRDefault="005D31D2" w:rsidP="005758F0">
            <w:pPr>
              <w:pStyle w:val="TableParagraph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 xml:space="preserve">__________ is </w:t>
            </w:r>
            <w:r w:rsidRPr="0046713E">
              <w:rPr>
                <w:spacing w:val="-5"/>
                <w:sz w:val="20"/>
                <w:szCs w:val="20"/>
              </w:rPr>
              <w:t>the number of</w:t>
            </w:r>
            <w:r>
              <w:rPr>
                <w:spacing w:val="-5"/>
                <w:sz w:val="20"/>
                <w:szCs w:val="20"/>
              </w:rPr>
              <w:t xml:space="preserve"> times money spent by a tourist that </w:t>
            </w:r>
            <w:r w:rsidRPr="0046713E">
              <w:rPr>
                <w:spacing w:val="-5"/>
                <w:sz w:val="20"/>
                <w:szCs w:val="20"/>
              </w:rPr>
              <w:t>circulates through a country's economy</w:t>
            </w:r>
            <w:r>
              <w:rPr>
                <w:spacing w:val="-5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79CF72C" w14:textId="5422F5F7" w:rsidR="005D31D2" w:rsidRDefault="005D31D2" w:rsidP="00E409A7">
            <w:pPr>
              <w:pStyle w:val="TableParagraph"/>
              <w:spacing w:line="250" w:lineRule="exact"/>
              <w:ind w:left="54" w:right="4"/>
              <w:jc w:val="center"/>
              <w:rPr>
                <w:spacing w:val="-2"/>
              </w:rPr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5BC34BC4" w14:textId="589B9D32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6338B2">
              <w:rPr>
                <w:sz w:val="20"/>
              </w:rPr>
              <w:t>CO4</w:t>
            </w:r>
          </w:p>
        </w:tc>
      </w:tr>
    </w:tbl>
    <w:p w14:paraId="1308EFA0" w14:textId="77777777" w:rsidR="00E04B39" w:rsidRDefault="00E04B39" w:rsidP="00E04B39">
      <w:pPr>
        <w:pStyle w:val="BodyText"/>
        <w:spacing w:before="36"/>
        <w:rPr>
          <w:sz w:val="22"/>
        </w:rPr>
      </w:pPr>
    </w:p>
    <w:p w14:paraId="58DD8924" w14:textId="77777777" w:rsidR="00E04B39" w:rsidRDefault="00E04B39" w:rsidP="00E04B39">
      <w:pPr>
        <w:ind w:left="824"/>
        <w:jc w:val="center"/>
      </w:pPr>
      <w:r>
        <w:t>Part</w:t>
      </w:r>
      <w:r>
        <w:rPr>
          <w:spacing w:val="-4"/>
        </w:rPr>
        <w:t xml:space="preserve"> </w:t>
      </w:r>
      <w:r>
        <w:t>B.</w:t>
      </w:r>
      <w:r>
        <w:rPr>
          <w:spacing w:val="46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Marks.</w:t>
      </w:r>
      <w:r>
        <w:rPr>
          <w:spacing w:val="49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rPr>
          <w:spacing w:val="-2"/>
        </w:rPr>
        <w:t>Minutes</w:t>
      </w:r>
    </w:p>
    <w:p w14:paraId="45E316E0" w14:textId="77777777" w:rsidR="00E04B39" w:rsidRDefault="00E04B39" w:rsidP="00E04B39">
      <w:pPr>
        <w:spacing w:before="1" w:line="244" w:lineRule="auto"/>
        <w:ind w:left="3291" w:right="2464"/>
        <w:jc w:val="center"/>
      </w:pPr>
      <w:r>
        <w:t>Short</w:t>
      </w:r>
      <w:r>
        <w:rPr>
          <w:spacing w:val="-10"/>
        </w:rPr>
        <w:t xml:space="preserve"> </w:t>
      </w:r>
      <w:r>
        <w:t>Answer.</w:t>
      </w:r>
      <w:r>
        <w:rPr>
          <w:spacing w:val="3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Marks</w:t>
      </w:r>
      <w:r>
        <w:rPr>
          <w:spacing w:val="-8"/>
        </w:rPr>
        <w:t xml:space="preserve"> </w:t>
      </w:r>
      <w:r>
        <w:t>Each.</w:t>
      </w:r>
      <w:r>
        <w:rPr>
          <w:spacing w:val="38"/>
        </w:rPr>
        <w:t xml:space="preserve"> </w:t>
      </w:r>
      <w:r>
        <w:t>Answer</w:t>
      </w:r>
      <w:r>
        <w:rPr>
          <w:spacing w:val="-14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Questions (Cognitive Level: Understand/Apply)</w:t>
      </w:r>
    </w:p>
    <w:p w14:paraId="027C5AA1" w14:textId="77777777" w:rsidR="0024355C" w:rsidRDefault="0024355C" w:rsidP="00E04B39">
      <w:pPr>
        <w:spacing w:before="1" w:line="244" w:lineRule="auto"/>
        <w:ind w:left="3291" w:right="2464"/>
        <w:jc w:val="center"/>
      </w:pPr>
    </w:p>
    <w:tbl>
      <w:tblPr>
        <w:tblW w:w="9628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4"/>
        <w:gridCol w:w="1702"/>
      </w:tblGrid>
      <w:tr w:rsidR="0024355C" w14:paraId="1FA15AD2" w14:textId="77777777" w:rsidTr="004C187A">
        <w:trPr>
          <w:trHeight w:val="482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78C6E7A2" w14:textId="77777777" w:rsidR="0024355C" w:rsidRDefault="0024355C" w:rsidP="004C187A">
            <w:pPr>
              <w:pStyle w:val="TableParagraph"/>
              <w:spacing w:line="227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01B13B20" w14:textId="77777777" w:rsidR="0024355C" w:rsidRDefault="0024355C" w:rsidP="004C187A">
            <w:pPr>
              <w:pStyle w:val="TableParagraph"/>
              <w:spacing w:line="236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735E51D" w14:textId="77777777" w:rsidR="0024355C" w:rsidRDefault="0024355C" w:rsidP="004C187A">
            <w:pPr>
              <w:pStyle w:val="TableParagraph"/>
              <w:spacing w:before="113"/>
              <w:ind w:left="181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9A33CA4" w14:textId="77777777" w:rsidR="0024355C" w:rsidRDefault="0024355C" w:rsidP="004C187A">
            <w:pPr>
              <w:pStyle w:val="TableParagraph"/>
              <w:spacing w:line="234" w:lineRule="exact"/>
              <w:ind w:left="54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465A2567" w14:textId="77777777" w:rsidR="0024355C" w:rsidRDefault="0024355C" w:rsidP="004C187A">
            <w:pPr>
              <w:pStyle w:val="TableParagraph"/>
              <w:spacing w:line="229" w:lineRule="exact"/>
              <w:ind w:left="54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0B59B611" w14:textId="77777777" w:rsidR="0024355C" w:rsidRDefault="0024355C" w:rsidP="004C187A">
            <w:pPr>
              <w:pStyle w:val="TableParagraph"/>
              <w:spacing w:line="231" w:lineRule="exact"/>
              <w:ind w:lef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0BAA4EE5" w14:textId="77777777" w:rsidR="0024355C" w:rsidRDefault="0024355C" w:rsidP="004C187A">
            <w:pPr>
              <w:pStyle w:val="TableParagraph"/>
              <w:spacing w:line="232" w:lineRule="exact"/>
              <w:ind w:left="29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(CO)</w:t>
            </w:r>
          </w:p>
        </w:tc>
      </w:tr>
      <w:tr w:rsidR="005D31D2" w14:paraId="4CBD74D5" w14:textId="77777777" w:rsidTr="004C187A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7796A593" w14:textId="5EF787CF" w:rsidR="005D31D2" w:rsidRDefault="005D31D2" w:rsidP="004C187A">
            <w:pPr>
              <w:pStyle w:val="TableParagraph"/>
              <w:spacing w:line="265" w:lineRule="exact"/>
              <w:ind w:left="128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95AEB6A" w14:textId="563D1B4D" w:rsidR="005D31D2" w:rsidRPr="00714AA8" w:rsidRDefault="005D31D2" w:rsidP="00004C5E">
            <w:pPr>
              <w:pStyle w:val="TableParagraph"/>
              <w:rPr>
                <w:sz w:val="20"/>
                <w:szCs w:val="20"/>
              </w:rPr>
            </w:pPr>
            <w:r w:rsidRPr="00714AA8">
              <w:rPr>
                <w:spacing w:val="-5"/>
                <w:sz w:val="20"/>
                <w:szCs w:val="20"/>
              </w:rPr>
              <w:t>Differentiate between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714AA8">
              <w:rPr>
                <w:spacing w:val="-5"/>
                <w:sz w:val="20"/>
                <w:szCs w:val="20"/>
              </w:rPr>
              <w:t>inbound and outbound tourism</w:t>
            </w:r>
            <w:r w:rsidR="00004C5E">
              <w:rPr>
                <w:spacing w:val="-5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0063AD1" w14:textId="69081210" w:rsidR="005D31D2" w:rsidRDefault="00BA415B" w:rsidP="00E409A7">
            <w:pPr>
              <w:pStyle w:val="TableParagraph"/>
              <w:spacing w:line="250" w:lineRule="exact"/>
              <w:ind w:left="151"/>
              <w:jc w:val="center"/>
              <w:rPr>
                <w:spacing w:val="-4"/>
              </w:rPr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6A0B40AF" w14:textId="4CA1D4DD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6E4DF4">
              <w:rPr>
                <w:sz w:val="20"/>
              </w:rPr>
              <w:t>CO1</w:t>
            </w:r>
          </w:p>
        </w:tc>
      </w:tr>
      <w:tr w:rsidR="005D31D2" w14:paraId="3215B8C4" w14:textId="77777777" w:rsidTr="004C187A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73003EC" w14:textId="3179A645" w:rsidR="005D31D2" w:rsidRDefault="00E409A7" w:rsidP="004C187A">
            <w:pPr>
              <w:pStyle w:val="TableParagraph"/>
              <w:spacing w:line="265" w:lineRule="exact"/>
              <w:ind w:left="128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8133B77" w14:textId="7C1079A2" w:rsidR="005D31D2" w:rsidRPr="00714AA8" w:rsidRDefault="005D31D2" w:rsidP="004C187A">
            <w:pPr>
              <w:pStyle w:val="TableParagraph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Classify acco</w:t>
            </w:r>
            <w:r w:rsidR="00004C5E">
              <w:rPr>
                <w:spacing w:val="-5"/>
                <w:sz w:val="20"/>
                <w:szCs w:val="20"/>
              </w:rPr>
              <w:t>m</w:t>
            </w:r>
            <w:r>
              <w:rPr>
                <w:spacing w:val="-5"/>
                <w:sz w:val="20"/>
                <w:szCs w:val="20"/>
              </w:rPr>
              <w:t>modation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4DD300E" w14:textId="0F984719" w:rsidR="005D31D2" w:rsidRDefault="00BA415B" w:rsidP="00E409A7">
            <w:pPr>
              <w:pStyle w:val="TableParagraph"/>
              <w:spacing w:line="250" w:lineRule="exact"/>
              <w:ind w:left="151"/>
              <w:jc w:val="center"/>
              <w:rPr>
                <w:spacing w:val="-4"/>
              </w:rPr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54894B2C" w14:textId="28A527E7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821B31">
              <w:rPr>
                <w:sz w:val="20"/>
              </w:rPr>
              <w:t>CO2</w:t>
            </w:r>
          </w:p>
        </w:tc>
      </w:tr>
      <w:tr w:rsidR="005D31D2" w14:paraId="6F84AE76" w14:textId="77777777" w:rsidTr="004C187A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751DCA0" w14:textId="361DFC92" w:rsidR="005D31D2" w:rsidRDefault="00E409A7" w:rsidP="005B22CC">
            <w:pPr>
              <w:pStyle w:val="TableParagraph"/>
              <w:spacing w:line="265" w:lineRule="exact"/>
              <w:ind w:left="128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A89A091" w14:textId="6EFFAF91" w:rsidR="005D31D2" w:rsidRDefault="005D31D2" w:rsidP="005B22CC">
            <w:pPr>
              <w:pStyle w:val="TableParagraph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Define passport. Name the various types of passport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CE1CE97" w14:textId="268D48B2" w:rsidR="005D31D2" w:rsidRDefault="00023C4D" w:rsidP="00E409A7">
            <w:pPr>
              <w:pStyle w:val="TableParagraph"/>
              <w:spacing w:line="250" w:lineRule="exact"/>
              <w:ind w:left="151"/>
              <w:jc w:val="center"/>
              <w:rPr>
                <w:spacing w:val="-4"/>
              </w:rPr>
            </w:pPr>
            <w:r>
              <w:rPr>
                <w:spacing w:val="-2"/>
              </w:rPr>
              <w:t>Apply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3DBF509F" w14:textId="67EEBA67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C65790">
              <w:rPr>
                <w:sz w:val="20"/>
              </w:rPr>
              <w:t>CO3</w:t>
            </w:r>
          </w:p>
        </w:tc>
      </w:tr>
      <w:tr w:rsidR="005D31D2" w14:paraId="2A2A2AE8" w14:textId="77777777" w:rsidTr="004C187A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1E768B3D" w14:textId="53980E79" w:rsidR="005D31D2" w:rsidRDefault="00E409A7" w:rsidP="005B22CC">
            <w:pPr>
              <w:pStyle w:val="TableParagraph"/>
              <w:spacing w:line="265" w:lineRule="exact"/>
              <w:ind w:left="128" w:right="21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4C864B9" w14:textId="2777A18A" w:rsidR="005D31D2" w:rsidRDefault="005D31D2" w:rsidP="005B22CC">
            <w:pPr>
              <w:pStyle w:val="TableParagraph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Figure out the economic impacts of tourism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6CCE493" w14:textId="235D900F" w:rsidR="005D31D2" w:rsidRDefault="00BA415B" w:rsidP="00E409A7">
            <w:pPr>
              <w:pStyle w:val="TableParagraph"/>
              <w:spacing w:line="250" w:lineRule="exact"/>
              <w:ind w:left="151"/>
              <w:jc w:val="center"/>
              <w:rPr>
                <w:spacing w:val="-4"/>
              </w:rPr>
            </w:pPr>
            <w:r>
              <w:rPr>
                <w:spacing w:val="-2"/>
              </w:rPr>
              <w:t>Apply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0D69AD4D" w14:textId="44D4A44B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56789E">
              <w:rPr>
                <w:sz w:val="20"/>
              </w:rPr>
              <w:t>CO4</w:t>
            </w:r>
          </w:p>
        </w:tc>
      </w:tr>
    </w:tbl>
    <w:p w14:paraId="1FCC61A3" w14:textId="77777777" w:rsidR="00E04B39" w:rsidRDefault="00E04B39" w:rsidP="00E04B39">
      <w:pPr>
        <w:pStyle w:val="BodyText"/>
        <w:spacing w:before="44"/>
        <w:rPr>
          <w:sz w:val="22"/>
        </w:rPr>
      </w:pPr>
    </w:p>
    <w:p w14:paraId="7ECA798F" w14:textId="77777777" w:rsidR="00E04B39" w:rsidRDefault="00E04B39" w:rsidP="00E04B39">
      <w:pPr>
        <w:ind w:left="1024"/>
        <w:jc w:val="center"/>
      </w:pPr>
      <w:r>
        <w:t>Part</w:t>
      </w:r>
      <w:r>
        <w:rPr>
          <w:spacing w:val="-1"/>
        </w:rPr>
        <w:t xml:space="preserve"> </w:t>
      </w:r>
      <w:r>
        <w:t>C.</w:t>
      </w:r>
      <w:r>
        <w:rPr>
          <w:spacing w:val="-1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Marks.</w:t>
      </w:r>
      <w:r>
        <w:rPr>
          <w:spacing w:val="50"/>
        </w:rPr>
        <w:t xml:space="preserve"> </w:t>
      </w:r>
      <w:r>
        <w:t>Time: 60</w:t>
      </w:r>
      <w:r>
        <w:rPr>
          <w:spacing w:val="-3"/>
        </w:rPr>
        <w:t xml:space="preserve"> </w:t>
      </w:r>
      <w:r>
        <w:rPr>
          <w:spacing w:val="-2"/>
        </w:rPr>
        <w:t>Minutes</w:t>
      </w:r>
    </w:p>
    <w:p w14:paraId="38A670DD" w14:textId="77777777" w:rsidR="00E04B39" w:rsidRDefault="00E04B39" w:rsidP="00E04B39">
      <w:pPr>
        <w:spacing w:before="1"/>
        <w:ind w:left="1715" w:right="890"/>
        <w:jc w:val="center"/>
      </w:pPr>
      <w:r>
        <w:t>Long</w:t>
      </w:r>
      <w:r>
        <w:rPr>
          <w:spacing w:val="-14"/>
        </w:rPr>
        <w:t xml:space="preserve"> </w:t>
      </w:r>
      <w:r>
        <w:t>Answer.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marks</w:t>
      </w:r>
      <w:r>
        <w:rPr>
          <w:spacing w:val="-4"/>
        </w:rPr>
        <w:t xml:space="preserve"> </w:t>
      </w:r>
      <w:r>
        <w:t>each.</w:t>
      </w:r>
      <w:r>
        <w:rPr>
          <w:spacing w:val="-14"/>
        </w:rPr>
        <w:t xml:space="preserve"> </w:t>
      </w:r>
      <w:r>
        <w:t>Answer</w:t>
      </w:r>
      <w:r>
        <w:rPr>
          <w:spacing w:val="-4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Questions,</w:t>
      </w:r>
      <w:r>
        <w:rPr>
          <w:spacing w:val="-6"/>
        </w:rPr>
        <w:t xml:space="preserve"> </w:t>
      </w:r>
      <w:r>
        <w:t>choosing</w:t>
      </w:r>
      <w:r>
        <w:rPr>
          <w:spacing w:val="-5"/>
        </w:rPr>
        <w:t xml:space="preserve"> </w:t>
      </w:r>
      <w:r>
        <w:t>among</w:t>
      </w:r>
      <w:r>
        <w:rPr>
          <w:spacing w:val="-5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t xml:space="preserve">each </w:t>
      </w:r>
      <w:r>
        <w:rPr>
          <w:spacing w:val="-2"/>
        </w:rPr>
        <w:t>question.</w:t>
      </w:r>
    </w:p>
    <w:p w14:paraId="6444A952" w14:textId="77777777" w:rsidR="00E04B39" w:rsidRDefault="00E04B39" w:rsidP="00E04B39">
      <w:pPr>
        <w:ind w:left="816"/>
        <w:jc w:val="center"/>
        <w:rPr>
          <w:spacing w:val="-2"/>
        </w:rPr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rPr>
          <w:spacing w:val="-2"/>
        </w:rPr>
        <w:t>Apply/Analyse/Evaluate/Create)</w:t>
      </w:r>
    </w:p>
    <w:p w14:paraId="7305551C" w14:textId="77777777" w:rsidR="0024355C" w:rsidRDefault="0024355C" w:rsidP="00E04B39">
      <w:pPr>
        <w:ind w:left="816"/>
        <w:jc w:val="center"/>
      </w:pPr>
    </w:p>
    <w:tbl>
      <w:tblPr>
        <w:tblpPr w:leftFromText="180" w:rightFromText="180" w:vertAnchor="text" w:horzAnchor="margin" w:tblpY="126"/>
        <w:tblW w:w="96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E04B39" w14:paraId="7AFC20A0" w14:textId="77777777" w:rsidTr="00E04B39">
        <w:trPr>
          <w:trHeight w:val="47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88777C9" w14:textId="77777777" w:rsidR="00E04B39" w:rsidRDefault="00E04B39" w:rsidP="00E04B39">
            <w:pPr>
              <w:pStyle w:val="TableParagraph"/>
              <w:spacing w:line="227" w:lineRule="exact"/>
              <w:ind w:left="259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00B3B6D" w14:textId="77777777" w:rsidR="00E04B39" w:rsidRDefault="00E04B39" w:rsidP="00E04B39">
            <w:pPr>
              <w:pStyle w:val="TableParagraph"/>
              <w:spacing w:line="232" w:lineRule="exact"/>
              <w:ind w:left="259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9F3A389" w14:textId="77777777" w:rsidR="00E04B39" w:rsidRDefault="00E04B39" w:rsidP="00E04B39">
            <w:pPr>
              <w:pStyle w:val="TableParagraph"/>
              <w:spacing w:before="115"/>
              <w:ind w:left="181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2D57792" w14:textId="77777777" w:rsidR="00E04B39" w:rsidRDefault="00E04B39" w:rsidP="00E04B39">
            <w:pPr>
              <w:pStyle w:val="TableParagraph"/>
              <w:spacing w:line="228" w:lineRule="exact"/>
              <w:ind w:left="54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5258C360" w14:textId="77777777" w:rsidR="00E04B39" w:rsidRDefault="00E04B39" w:rsidP="00E04B39">
            <w:pPr>
              <w:pStyle w:val="TableParagraph"/>
              <w:spacing w:line="231" w:lineRule="exact"/>
              <w:ind w:left="54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24C2194" w14:textId="77777777" w:rsidR="00E04B39" w:rsidRDefault="00E04B39" w:rsidP="00E04B39">
            <w:pPr>
              <w:pStyle w:val="TableParagraph"/>
              <w:spacing w:line="231" w:lineRule="exact"/>
              <w:ind w:lef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2DB1043B" w14:textId="77777777" w:rsidR="00E04B39" w:rsidRDefault="00E04B39" w:rsidP="00E04B39">
            <w:pPr>
              <w:pStyle w:val="TableParagraph"/>
              <w:spacing w:line="228" w:lineRule="exact"/>
              <w:ind w:left="27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(CO)</w:t>
            </w:r>
          </w:p>
        </w:tc>
      </w:tr>
      <w:tr w:rsidR="005D31D2" w14:paraId="1AF6BB13" w14:textId="77777777" w:rsidTr="00E04B39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315E260" w14:textId="6C3ED319" w:rsidR="005D31D2" w:rsidRDefault="00E409A7" w:rsidP="00E04B39">
            <w:pPr>
              <w:pStyle w:val="TableParagraph"/>
              <w:spacing w:line="263" w:lineRule="exact"/>
              <w:ind w:left="112" w:right="80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0DF5935" w14:textId="388DEA7D" w:rsidR="005D31D2" w:rsidRPr="00E409A7" w:rsidRDefault="00545B77" w:rsidP="00545B7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</w:t>
            </w:r>
            <w:r w:rsidR="005D31D2" w:rsidRPr="00E409A7">
              <w:rPr>
                <w:sz w:val="20"/>
                <w:szCs w:val="20"/>
              </w:rPr>
              <w:t>Define a map. Summarize the major elements of a map with illustration.</w:t>
            </w:r>
          </w:p>
          <w:p w14:paraId="5AFB4DE5" w14:textId="5484999D" w:rsidR="00172C43" w:rsidRPr="00E409A7" w:rsidRDefault="00E5067B" w:rsidP="00545B7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172C43" w:rsidRPr="00E409A7">
              <w:rPr>
                <w:sz w:val="20"/>
                <w:szCs w:val="20"/>
              </w:rPr>
              <w:t>OR</w:t>
            </w:r>
          </w:p>
          <w:p w14:paraId="599A5ECE" w14:textId="1F0215F7" w:rsidR="00172C43" w:rsidRPr="00172C43" w:rsidRDefault="00172C43" w:rsidP="00172C43">
            <w:pPr>
              <w:shd w:val="clear" w:color="auto" w:fill="FFFFFF" w:themeFill="background1"/>
              <w:spacing w:before="100" w:beforeAutospacing="1" w:after="100" w:afterAutospacing="1"/>
            </w:pPr>
            <w:r w:rsidRPr="00E409A7">
              <w:rPr>
                <w:sz w:val="20"/>
                <w:szCs w:val="20"/>
              </w:rPr>
              <w:lastRenderedPageBreak/>
              <w:t>(b) Describe the nature and scope of tourism.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233EE30" w14:textId="3B2566A2" w:rsidR="005D31D2" w:rsidRDefault="005D31D2" w:rsidP="00E409A7">
            <w:pPr>
              <w:pStyle w:val="TableParagraph"/>
              <w:spacing w:line="250" w:lineRule="exact"/>
              <w:ind w:left="54" w:right="165"/>
              <w:jc w:val="center"/>
            </w:pPr>
            <w:r>
              <w:lastRenderedPageBreak/>
              <w:t>Evaluate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D4569BF" w14:textId="288FD8EF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6E4DF4">
              <w:rPr>
                <w:sz w:val="20"/>
              </w:rPr>
              <w:t>CO1</w:t>
            </w:r>
          </w:p>
        </w:tc>
      </w:tr>
      <w:tr w:rsidR="005D31D2" w14:paraId="4E1BE51F" w14:textId="77777777" w:rsidTr="00E04B39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A57027E" w14:textId="6CAE0D3D" w:rsidR="005D31D2" w:rsidRDefault="00E409A7" w:rsidP="007E19A6">
            <w:pPr>
              <w:pStyle w:val="TableParagraph"/>
              <w:spacing w:line="263" w:lineRule="exact"/>
              <w:ind w:left="112" w:right="80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7B966B1" w14:textId="03A1853B" w:rsidR="005D31D2" w:rsidRPr="00E409A7" w:rsidRDefault="00545B77" w:rsidP="00545B7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</w:t>
            </w:r>
            <w:r w:rsidR="005D31D2" w:rsidRPr="00E409A7">
              <w:rPr>
                <w:sz w:val="20"/>
                <w:szCs w:val="20"/>
              </w:rPr>
              <w:t>Examine the various types of supplementary accommodation.</w:t>
            </w:r>
          </w:p>
          <w:p w14:paraId="0EA5538B" w14:textId="7E05FDD0" w:rsidR="00E93F6C" w:rsidRPr="00E409A7" w:rsidRDefault="00E5067B" w:rsidP="00E5067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93F6C" w:rsidRPr="00E409A7">
              <w:rPr>
                <w:sz w:val="20"/>
                <w:szCs w:val="20"/>
              </w:rPr>
              <w:t>OR</w:t>
            </w:r>
          </w:p>
          <w:p w14:paraId="670771B7" w14:textId="1910A7F6" w:rsidR="00E93F6C" w:rsidRPr="00545B77" w:rsidRDefault="00545B77" w:rsidP="00545B77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(b) </w:t>
            </w:r>
            <w:r w:rsidR="00112CAB" w:rsidRPr="00545B77">
              <w:rPr>
                <w:sz w:val="20"/>
                <w:szCs w:val="20"/>
              </w:rPr>
              <w:t>Discus</w:t>
            </w:r>
            <w:r w:rsidR="00012C59">
              <w:rPr>
                <w:sz w:val="20"/>
                <w:szCs w:val="20"/>
              </w:rPr>
              <w:t>s the importance of geography in</w:t>
            </w:r>
            <w:r w:rsidR="00112CAB" w:rsidRPr="00545B77">
              <w:rPr>
                <w:sz w:val="20"/>
                <w:szCs w:val="20"/>
              </w:rPr>
              <w:t xml:space="preserve"> tourism.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3A2606F" w14:textId="52938C37" w:rsidR="005D31D2" w:rsidRDefault="005D31D2" w:rsidP="00E409A7">
            <w:pPr>
              <w:pStyle w:val="TableParagraph"/>
              <w:spacing w:line="250" w:lineRule="exact"/>
              <w:ind w:left="54" w:right="165"/>
              <w:jc w:val="center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75A4BD5" w14:textId="082D25FC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04328B">
              <w:rPr>
                <w:sz w:val="20"/>
              </w:rPr>
              <w:t>CO2</w:t>
            </w:r>
          </w:p>
        </w:tc>
      </w:tr>
      <w:tr w:rsidR="005D31D2" w14:paraId="1F59D2DF" w14:textId="77777777" w:rsidTr="00E04B39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B69E364" w14:textId="30427902" w:rsidR="005D31D2" w:rsidRDefault="00E409A7" w:rsidP="005B22CC">
            <w:pPr>
              <w:pStyle w:val="TableParagraph"/>
              <w:spacing w:line="263" w:lineRule="exact"/>
              <w:ind w:left="112" w:right="80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04463E8" w14:textId="14C32C11" w:rsidR="005D31D2" w:rsidRPr="00E409A7" w:rsidRDefault="00E5067B" w:rsidP="00E5067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</w:t>
            </w:r>
            <w:r w:rsidR="005D31D2" w:rsidRPr="00E409A7">
              <w:rPr>
                <w:sz w:val="20"/>
                <w:szCs w:val="20"/>
              </w:rPr>
              <w:t>Define a passport. Classify the various types of passports issued in India.</w:t>
            </w:r>
          </w:p>
          <w:p w14:paraId="41E381DB" w14:textId="40A57AE1" w:rsidR="00E5067B" w:rsidRDefault="00E5067B" w:rsidP="00E5067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C4D39" w:rsidRPr="00E409A7">
              <w:rPr>
                <w:sz w:val="20"/>
                <w:szCs w:val="20"/>
              </w:rPr>
              <w:t>OR</w:t>
            </w:r>
          </w:p>
          <w:p w14:paraId="28456C0A" w14:textId="65C3C36F" w:rsidR="002C4D39" w:rsidRPr="00E5067B" w:rsidRDefault="00E5067B" w:rsidP="00E5067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</w:t>
            </w:r>
            <w:r w:rsidR="002C4D39" w:rsidRPr="00E409A7">
              <w:rPr>
                <w:sz w:val="20"/>
                <w:szCs w:val="20"/>
              </w:rPr>
              <w:t>Discuss the key elements that should be included in a comprehensive travel itinerary and explain their importance.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A4E8717" w14:textId="71D52EA0" w:rsidR="005D31D2" w:rsidRDefault="005D31D2" w:rsidP="00E409A7">
            <w:pPr>
              <w:pStyle w:val="TableParagraph"/>
              <w:spacing w:line="250" w:lineRule="exact"/>
              <w:ind w:left="54" w:right="165"/>
              <w:jc w:val="center"/>
              <w:rPr>
                <w:spacing w:val="-2"/>
              </w:rPr>
            </w:pPr>
            <w:r>
              <w:rPr>
                <w:spacing w:val="-2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1A12D77" w14:textId="27DE59E4" w:rsidR="005D31D2" w:rsidRDefault="005D31D2" w:rsidP="00E409A7">
            <w:pPr>
              <w:pStyle w:val="TableParagraph"/>
              <w:jc w:val="center"/>
              <w:rPr>
                <w:sz w:val="20"/>
              </w:rPr>
            </w:pPr>
            <w:r w:rsidRPr="00F50306">
              <w:rPr>
                <w:sz w:val="20"/>
              </w:rPr>
              <w:t>CO3</w:t>
            </w:r>
          </w:p>
        </w:tc>
      </w:tr>
      <w:tr w:rsidR="005B22CC" w14:paraId="28C0123C" w14:textId="77777777" w:rsidTr="00E04B39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4B5F877C" w14:textId="721647F0" w:rsidR="005B22CC" w:rsidRDefault="00E409A7" w:rsidP="005B22CC">
            <w:pPr>
              <w:pStyle w:val="TableParagraph"/>
              <w:spacing w:line="263" w:lineRule="exact"/>
              <w:ind w:left="112" w:right="80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DDCEF69" w14:textId="73092A99" w:rsidR="005B22CC" w:rsidRPr="00E409A7" w:rsidRDefault="009A53B7" w:rsidP="009A53B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 </w:t>
            </w:r>
            <w:r w:rsidR="005B22CC" w:rsidRPr="00E409A7">
              <w:rPr>
                <w:sz w:val="20"/>
                <w:szCs w:val="20"/>
              </w:rPr>
              <w:t>Summarize the major  impacts generated as a result of tourism</w:t>
            </w:r>
          </w:p>
          <w:p w14:paraId="0CCF205F" w14:textId="77777777" w:rsidR="002C4D39" w:rsidRPr="00E409A7" w:rsidRDefault="002C4D39" w:rsidP="002C4D39">
            <w:pPr>
              <w:pStyle w:val="TableParagraph"/>
              <w:ind w:left="705"/>
              <w:rPr>
                <w:sz w:val="20"/>
                <w:szCs w:val="20"/>
              </w:rPr>
            </w:pPr>
            <w:r w:rsidRPr="00E409A7">
              <w:rPr>
                <w:sz w:val="20"/>
                <w:szCs w:val="20"/>
              </w:rPr>
              <w:t>OR</w:t>
            </w:r>
          </w:p>
          <w:p w14:paraId="22B2E15B" w14:textId="7FF35876" w:rsidR="002C4D39" w:rsidRPr="00E409A7" w:rsidRDefault="009A53B7" w:rsidP="009A53B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 </w:t>
            </w:r>
            <w:r w:rsidR="002C4D39" w:rsidRPr="00E409A7">
              <w:rPr>
                <w:sz w:val="20"/>
                <w:szCs w:val="20"/>
              </w:rPr>
              <w:t>Analyze the environmental impacts of tourism, both positive and negative, and suggest measures to mitigate the negative effects.</w:t>
            </w:r>
          </w:p>
          <w:p w14:paraId="2ADD84AD" w14:textId="21CFAEA7" w:rsidR="002C4D39" w:rsidRDefault="002C4D39" w:rsidP="002C4D39">
            <w:pPr>
              <w:pStyle w:val="TableParagraph"/>
              <w:ind w:left="705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F37B884" w14:textId="11522183" w:rsidR="005B22CC" w:rsidRDefault="005B22CC" w:rsidP="00E409A7">
            <w:pPr>
              <w:pStyle w:val="TableParagraph"/>
              <w:spacing w:line="250" w:lineRule="exact"/>
              <w:ind w:left="54" w:right="165"/>
              <w:jc w:val="center"/>
              <w:rPr>
                <w:spacing w:val="-2"/>
              </w:rPr>
            </w:pPr>
            <w:r>
              <w:rPr>
                <w:spacing w:val="-2"/>
              </w:rPr>
              <w:t>Create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7AE675C" w14:textId="51AE8BB5" w:rsidR="005B22CC" w:rsidRDefault="005D31D2" w:rsidP="00E409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CO4</w:t>
            </w:r>
          </w:p>
        </w:tc>
      </w:tr>
    </w:tbl>
    <w:p w14:paraId="3920A33A" w14:textId="77777777" w:rsidR="00E04B39" w:rsidRDefault="00E04B39" w:rsidP="00E04B39">
      <w:pPr>
        <w:pStyle w:val="BodyText"/>
        <w:spacing w:before="81"/>
        <w:rPr>
          <w:sz w:val="20"/>
        </w:rPr>
      </w:pPr>
    </w:p>
    <w:p w14:paraId="12ECABDA" w14:textId="77777777" w:rsidR="005B22CC" w:rsidRDefault="005B22CC" w:rsidP="00E04B39">
      <w:pPr>
        <w:pStyle w:val="BodyText"/>
        <w:spacing w:before="81"/>
        <w:rPr>
          <w:sz w:val="20"/>
        </w:rPr>
      </w:pPr>
    </w:p>
    <w:p w14:paraId="2D36AEEB" w14:textId="77777777" w:rsidR="00292B3B" w:rsidRDefault="00292B3B"/>
    <w:sectPr w:rsidR="00292B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7B51"/>
    <w:multiLevelType w:val="multilevel"/>
    <w:tmpl w:val="32F2F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D33F3"/>
    <w:multiLevelType w:val="hybridMultilevel"/>
    <w:tmpl w:val="6CD48C0C"/>
    <w:lvl w:ilvl="0" w:tplc="F8D259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79D4"/>
    <w:multiLevelType w:val="hybridMultilevel"/>
    <w:tmpl w:val="92182B52"/>
    <w:lvl w:ilvl="0" w:tplc="718EDB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6712F"/>
    <w:multiLevelType w:val="hybridMultilevel"/>
    <w:tmpl w:val="08CA68D0"/>
    <w:lvl w:ilvl="0" w:tplc="899EE1D4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F61B2"/>
    <w:multiLevelType w:val="hybridMultilevel"/>
    <w:tmpl w:val="738AE4AC"/>
    <w:lvl w:ilvl="0" w:tplc="CC80FC16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5" w:hanging="360"/>
      </w:pPr>
    </w:lvl>
    <w:lvl w:ilvl="2" w:tplc="4009001B" w:tentative="1">
      <w:start w:val="1"/>
      <w:numFmt w:val="lowerRoman"/>
      <w:lvlText w:val="%3."/>
      <w:lvlJc w:val="right"/>
      <w:pPr>
        <w:ind w:left="2145" w:hanging="180"/>
      </w:pPr>
    </w:lvl>
    <w:lvl w:ilvl="3" w:tplc="4009000F" w:tentative="1">
      <w:start w:val="1"/>
      <w:numFmt w:val="decimal"/>
      <w:lvlText w:val="%4."/>
      <w:lvlJc w:val="left"/>
      <w:pPr>
        <w:ind w:left="2865" w:hanging="360"/>
      </w:pPr>
    </w:lvl>
    <w:lvl w:ilvl="4" w:tplc="40090019" w:tentative="1">
      <w:start w:val="1"/>
      <w:numFmt w:val="lowerLetter"/>
      <w:lvlText w:val="%5."/>
      <w:lvlJc w:val="left"/>
      <w:pPr>
        <w:ind w:left="3585" w:hanging="360"/>
      </w:pPr>
    </w:lvl>
    <w:lvl w:ilvl="5" w:tplc="4009001B" w:tentative="1">
      <w:start w:val="1"/>
      <w:numFmt w:val="lowerRoman"/>
      <w:lvlText w:val="%6."/>
      <w:lvlJc w:val="right"/>
      <w:pPr>
        <w:ind w:left="4305" w:hanging="180"/>
      </w:pPr>
    </w:lvl>
    <w:lvl w:ilvl="6" w:tplc="4009000F" w:tentative="1">
      <w:start w:val="1"/>
      <w:numFmt w:val="decimal"/>
      <w:lvlText w:val="%7."/>
      <w:lvlJc w:val="left"/>
      <w:pPr>
        <w:ind w:left="5025" w:hanging="360"/>
      </w:pPr>
    </w:lvl>
    <w:lvl w:ilvl="7" w:tplc="40090019" w:tentative="1">
      <w:start w:val="1"/>
      <w:numFmt w:val="lowerLetter"/>
      <w:lvlText w:val="%8."/>
      <w:lvlJc w:val="left"/>
      <w:pPr>
        <w:ind w:left="5745" w:hanging="360"/>
      </w:pPr>
    </w:lvl>
    <w:lvl w:ilvl="8" w:tplc="40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58DE78D7"/>
    <w:multiLevelType w:val="hybridMultilevel"/>
    <w:tmpl w:val="9E5E0708"/>
    <w:lvl w:ilvl="0" w:tplc="AA5E7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441090">
    <w:abstractNumId w:val="2"/>
  </w:num>
  <w:num w:numId="2" w16cid:durableId="1275404663">
    <w:abstractNumId w:val="0"/>
  </w:num>
  <w:num w:numId="3" w16cid:durableId="2005668954">
    <w:abstractNumId w:val="3"/>
  </w:num>
  <w:num w:numId="4" w16cid:durableId="1387798759">
    <w:abstractNumId w:val="1"/>
  </w:num>
  <w:num w:numId="5" w16cid:durableId="530611659">
    <w:abstractNumId w:val="5"/>
  </w:num>
  <w:num w:numId="6" w16cid:durableId="17306174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I1MDQzMTaytDQzNjFT0lEKTi0uzszPAykwrAUAlp5L3iwAAAA="/>
  </w:docVars>
  <w:rsids>
    <w:rsidRoot w:val="00292B3B"/>
    <w:rsid w:val="00002E40"/>
    <w:rsid w:val="00004C5E"/>
    <w:rsid w:val="00012C59"/>
    <w:rsid w:val="0002217D"/>
    <w:rsid w:val="00023C4D"/>
    <w:rsid w:val="000B59B5"/>
    <w:rsid w:val="000D620F"/>
    <w:rsid w:val="00112CAB"/>
    <w:rsid w:val="00114D90"/>
    <w:rsid w:val="00146D56"/>
    <w:rsid w:val="00155F8B"/>
    <w:rsid w:val="0016161A"/>
    <w:rsid w:val="00172C43"/>
    <w:rsid w:val="0024355C"/>
    <w:rsid w:val="0028203D"/>
    <w:rsid w:val="00292B3B"/>
    <w:rsid w:val="002930C5"/>
    <w:rsid w:val="002C4D39"/>
    <w:rsid w:val="002D4905"/>
    <w:rsid w:val="002E4937"/>
    <w:rsid w:val="003E72F1"/>
    <w:rsid w:val="004265CC"/>
    <w:rsid w:val="004332EE"/>
    <w:rsid w:val="004529B5"/>
    <w:rsid w:val="0046713E"/>
    <w:rsid w:val="0051487A"/>
    <w:rsid w:val="0054116A"/>
    <w:rsid w:val="00545B77"/>
    <w:rsid w:val="005632C2"/>
    <w:rsid w:val="005758F0"/>
    <w:rsid w:val="005873B9"/>
    <w:rsid w:val="005B22CC"/>
    <w:rsid w:val="005D31D2"/>
    <w:rsid w:val="006027A3"/>
    <w:rsid w:val="00627082"/>
    <w:rsid w:val="00650B90"/>
    <w:rsid w:val="006A396F"/>
    <w:rsid w:val="006C0750"/>
    <w:rsid w:val="007416B2"/>
    <w:rsid w:val="007613BC"/>
    <w:rsid w:val="007B78CD"/>
    <w:rsid w:val="007E19A6"/>
    <w:rsid w:val="008A5EC4"/>
    <w:rsid w:val="00987607"/>
    <w:rsid w:val="009A53B7"/>
    <w:rsid w:val="00A05AB4"/>
    <w:rsid w:val="00AB4A58"/>
    <w:rsid w:val="00B42B86"/>
    <w:rsid w:val="00BA1B04"/>
    <w:rsid w:val="00BA415B"/>
    <w:rsid w:val="00C709B5"/>
    <w:rsid w:val="00CC1947"/>
    <w:rsid w:val="00CD3DE8"/>
    <w:rsid w:val="00CF6019"/>
    <w:rsid w:val="00D6439F"/>
    <w:rsid w:val="00D86F97"/>
    <w:rsid w:val="00DE3AA4"/>
    <w:rsid w:val="00DE42F3"/>
    <w:rsid w:val="00E02382"/>
    <w:rsid w:val="00E04B39"/>
    <w:rsid w:val="00E409A7"/>
    <w:rsid w:val="00E5067B"/>
    <w:rsid w:val="00E93F6C"/>
    <w:rsid w:val="00EE5F3C"/>
    <w:rsid w:val="00F41FB9"/>
    <w:rsid w:val="00F45BD4"/>
    <w:rsid w:val="00F8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0A762"/>
  <w15:docId w15:val="{5C3421D1-A2F9-4EC1-B16F-C903F887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B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B3B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2B3B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3B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B3B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I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2B3B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I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2B3B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I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B3B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I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B3B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I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B3B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B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2B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2B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2B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2B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B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B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B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2B3B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92B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B3B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92B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2B3B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I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92B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2B3B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I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92B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2B3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I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2B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2B3B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04B3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04B3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0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Merin C S</dc:creator>
  <cp:lastModifiedBy>Divya P</cp:lastModifiedBy>
  <cp:revision>3</cp:revision>
  <dcterms:created xsi:type="dcterms:W3CDTF">2024-10-22T11:04:00Z</dcterms:created>
  <dcterms:modified xsi:type="dcterms:W3CDTF">2024-10-22T17:37:00Z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536f3ae0dc69f8560d3e312642b91d6bd1f225e9887371c56e8c207264cfc2e7</vt:lpwstr>
  </property>
</Properties>
</file>